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009" w:rsidRDefault="00721009" w:rsidP="0072100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721009">
        <w:rPr>
          <w:rFonts w:ascii="Times New Roman" w:hAnsi="Times New Roman" w:cs="Times New Roman"/>
          <w:sz w:val="24"/>
          <w:szCs w:val="24"/>
        </w:rPr>
        <w:t xml:space="preserve">ПРИЛОЖЕНИЕ 3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721009" w:rsidRDefault="00721009" w:rsidP="00721009">
      <w:pPr>
        <w:pStyle w:val="a3"/>
        <w:spacing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721009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721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721009" w:rsidRPr="00721009" w:rsidRDefault="00721009" w:rsidP="00721009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«Развитие водохозяйственного комплекса</w:t>
      </w:r>
    </w:p>
    <w:p w:rsidR="00721009" w:rsidRPr="00721009" w:rsidRDefault="00721009" w:rsidP="00721009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  <w:proofErr w:type="spellStart"/>
      <w:r w:rsidRPr="00721009">
        <w:rPr>
          <w:rFonts w:ascii="Times New Roman" w:hAnsi="Times New Roman" w:cs="Times New Roman"/>
          <w:bCs/>
          <w:color w:val="000000"/>
          <w:sz w:val="24"/>
          <w:szCs w:val="24"/>
        </w:rPr>
        <w:t>Саткинского</w:t>
      </w:r>
      <w:proofErr w:type="spellEnd"/>
      <w:r w:rsidRPr="00721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городского поселения в 2017 году» в новой редакции</w:t>
      </w:r>
    </w:p>
    <w:p w:rsidR="00721009" w:rsidRDefault="00721009" w:rsidP="00721009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1009" w:rsidRPr="00F52BD2" w:rsidRDefault="00721009" w:rsidP="00721009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52BD2">
        <w:rPr>
          <w:rFonts w:ascii="Times New Roman" w:eastAsia="Times New Roman" w:hAnsi="Times New Roman" w:cs="Times New Roman"/>
          <w:sz w:val="24"/>
          <w:szCs w:val="24"/>
        </w:rPr>
        <w:t>Финансово-экономичесое</w:t>
      </w:r>
      <w:proofErr w:type="spellEnd"/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 обоснование </w:t>
      </w:r>
      <w:r w:rsidRPr="00F52BD2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21009" w:rsidRPr="00F52BD2" w:rsidRDefault="00721009" w:rsidP="0072100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6"/>
        <w:gridCol w:w="5103"/>
      </w:tblGrid>
      <w:tr w:rsidR="00721009" w:rsidRPr="00F97B2D" w:rsidTr="00F10D4F">
        <w:trPr>
          <w:trHeight w:val="1162"/>
        </w:trPr>
        <w:tc>
          <w:tcPr>
            <w:tcW w:w="4786" w:type="dxa"/>
            <w:tcBorders>
              <w:bottom w:val="single" w:sz="4" w:space="0" w:color="000000"/>
            </w:tcBorders>
          </w:tcPr>
          <w:p w:rsidR="00721009" w:rsidRPr="007A0762" w:rsidRDefault="00721009" w:rsidP="00F10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экономической классификации расходов, наименование статьи</w:t>
            </w:r>
          </w:p>
        </w:tc>
        <w:tc>
          <w:tcPr>
            <w:tcW w:w="5103" w:type="dxa"/>
            <w:vMerge w:val="restart"/>
            <w:tcBorders>
              <w:bottom w:val="single" w:sz="4" w:space="0" w:color="000000"/>
            </w:tcBorders>
          </w:tcPr>
          <w:p w:rsidR="00721009" w:rsidRPr="007A0762" w:rsidRDefault="00721009" w:rsidP="00F10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ублей, 2017 год</w:t>
            </w:r>
          </w:p>
        </w:tc>
      </w:tr>
      <w:tr w:rsidR="00721009" w:rsidTr="00F10D4F">
        <w:tc>
          <w:tcPr>
            <w:tcW w:w="4786" w:type="dxa"/>
          </w:tcPr>
          <w:p w:rsidR="00721009" w:rsidRPr="007A0762" w:rsidRDefault="00721009" w:rsidP="00F10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5103" w:type="dxa"/>
            <w:vMerge/>
          </w:tcPr>
          <w:p w:rsidR="00721009" w:rsidRPr="007A0762" w:rsidRDefault="00721009" w:rsidP="00F10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009" w:rsidTr="00F10D4F">
        <w:tc>
          <w:tcPr>
            <w:tcW w:w="4786" w:type="dxa"/>
          </w:tcPr>
          <w:p w:rsidR="00721009" w:rsidRPr="007A0762" w:rsidRDefault="001C3B90" w:rsidP="00F10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0309 83</w:t>
            </w:r>
            <w:r w:rsidR="00721009">
              <w:rPr>
                <w:rFonts w:ascii="Times New Roman" w:hAnsi="Times New Roman" w:cs="Times New Roman"/>
                <w:sz w:val="24"/>
                <w:szCs w:val="24"/>
              </w:rPr>
              <w:t>09621800 226</w:t>
            </w:r>
          </w:p>
        </w:tc>
        <w:tc>
          <w:tcPr>
            <w:tcW w:w="5103" w:type="dxa"/>
          </w:tcPr>
          <w:p w:rsidR="00721009" w:rsidRPr="007A0762" w:rsidRDefault="00721009" w:rsidP="00F10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411,0</w:t>
            </w:r>
          </w:p>
        </w:tc>
      </w:tr>
    </w:tbl>
    <w:p w:rsidR="00167648" w:rsidRDefault="00167648"/>
    <w:sectPr w:rsidR="00167648" w:rsidSect="0072100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1009"/>
    <w:rsid w:val="00167648"/>
    <w:rsid w:val="001C3B90"/>
    <w:rsid w:val="001E1B27"/>
    <w:rsid w:val="0072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0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10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661</Characters>
  <Application>Microsoft Office Word</Application>
  <DocSecurity>0</DocSecurity>
  <Lines>5</Lines>
  <Paragraphs>1</Paragraphs>
  <ScaleCrop>false</ScaleCrop>
  <Company>Krokoz™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2017-10-18T05:24:00Z</cp:lastPrinted>
  <dcterms:created xsi:type="dcterms:W3CDTF">2017-10-18T05:19:00Z</dcterms:created>
  <dcterms:modified xsi:type="dcterms:W3CDTF">2017-10-20T08:46:00Z</dcterms:modified>
</cp:coreProperties>
</file>